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717"/>
        <w:gridCol w:w="1685"/>
        <w:gridCol w:w="2049"/>
      </w:tblGrid>
      <w:tr w:rsidR="0036231F" w:rsidRPr="0036231F" w:rsidTr="0036231F">
        <w:trPr>
          <w:trHeight w:val="300"/>
        </w:trPr>
        <w:tc>
          <w:tcPr>
            <w:tcW w:w="55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BOLD</w:t>
            </w:r>
            <w:bookmarkStart w:id="0" w:name="_GoBack"/>
            <w:bookmarkEnd w:id="0"/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COI</w:t>
            </w:r>
          </w:p>
        </w:tc>
      </w:tr>
      <w:tr w:rsidR="0036231F" w:rsidRPr="0036231F" w:rsidTr="0036231F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Process</w:t>
            </w:r>
            <w:proofErr w:type="spellEnd"/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 xml:space="preserve"> 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Sample</w:t>
            </w:r>
            <w:proofErr w:type="spellEnd"/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 xml:space="preserve"> ID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BIN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623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haplotype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623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primers</w:t>
            </w:r>
            <w:proofErr w:type="spellEnd"/>
            <w:r w:rsidRPr="003623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623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pair</w:t>
            </w:r>
            <w:proofErr w:type="spellEnd"/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GRBAL040-16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10-GR05-1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BOLD:ACZ6711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GRBAL042-16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10-GR05-4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BOLD:ACZ6711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GRBAL041-16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10-GR05-6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BOLD:ACZ6711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GRBAL046-16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11-LIB-AL35-2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GRBAL043-16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11-LIB-AL35-3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BOLD:ADD3859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GRBAL044-16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11-LIB-AL35-4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GRBAL045-16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11-LIB-AL35-6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GRBAL047-16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12-ORI-AL33-1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BOLD:ADD3858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C59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GRBAL050-16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12-ORI-AL33-2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BOLD:ADD3858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COIGrF+COIGrR2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GRBAL048-16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12-ORI-AL33-4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BOLD:ADD3858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GRBAL049-16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12-ORI-AL33-5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BOLD:ADD3858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GRBAL052-16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13-AL45-1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BOLD:ADD2307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GRBAL058-16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13-AL45-13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BOLD:ADD2307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C51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GRBAL056-16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13-AL45-15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BOLD:ADD3589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C50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GRBAL055-16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13-AL45-16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BOLD:ADD2307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GRBAL060-16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13-AL45-17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GRBAL061-16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13-AL45-18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GRBAL053-16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13-AL45-2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BOLD:ADD2307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GRBAL059-16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13-AL45-20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GRBAL062-16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13-AL45-22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GRBAL051-16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13-AL45-23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BOLD:ADD0784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GRBAL054-16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13-AL45-3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BOLD:ADD2307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GRBAL057-16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13-AL45-4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BOLD:ADD2307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C51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GRBAL068-16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14-GR14-10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C88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GRBAL072-16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14-GR14-11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C90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GRBAL066-16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14-GR14-12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C86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GRBAL070-16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14-GR14-2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C90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GRBAL063-16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14-GR14-3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C84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GRBAL069-16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14-GR14-4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C89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GRBAL064-16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14-GR14-5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C85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GRBAL065-16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14-GR14-7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C86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GRBAL071-16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14-GR14-8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C90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GRBAL067-16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14-GR14-9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C87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GRBAL076-16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15-GR19-1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BOLD:ADD2747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GRBAL074-16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15-GR19-10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BOLD:ADD2747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GRBAL083-16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15-GR19-11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BOLD:ADD2747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GRBAL084-16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15-GR19-12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BOLD:ADD2747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GRBAL077-16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15-GR19-2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BOLD:ADD2747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GRBAL078-16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15-GR19-3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BOLD:ADD2747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GRBAL079-16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15-GR19-4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BOLD:ADD2747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GRBAL080-16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15-GR19-5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BOLD:ADD2747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GRBAL081-16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15-GR19-6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BOLD:ADD2747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GRBAL075-16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15-GR19-8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BOLD:ADD2747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GRBAL082-16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15-GR19-9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BOLD:ADD2747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GRBAL073-16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15-GR19-GRLLA1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BOLD:ADD2747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GRBAL085-16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16-GR02- MAC02-4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BOLD:ADD0638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GRBAL087-16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16-GR02 MAC02-6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BOLD:ADD0638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GRBAL092-16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16-GR02-MAC02-1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BOLD:ADD3389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GRBAL090-16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16-GR02-MAC02-10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BOLD:ADD0638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GRBAL091-16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16-GR02-MAC02-11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BOLD:ADD0638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GRBAL093-16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16-GR02-MAC02-3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BOLD:ADD3389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GRBAL086-16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16-GR02-MAC02-5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BOLD:ADD0638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GRBAL088-16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16-GR02-MAC02-8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BOLD:ADD0638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GRBAL089-16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16-GR02-MAC02-9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BOLD:ADD0638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GRBAL099-16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17-GR09-11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GRBAL101-16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17-GR09-13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GRBAL094-16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17-GR09-2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GRBAL095-16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17-GR09-3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GRBAL096-16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17-GR09-4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GRBAL100-16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17-GR09-6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GRBAL097-16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17-GR09-7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GRBAL102-16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17-GR09-8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GRBAL098-16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17-GR09-9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GRBAL107-16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18-GR10-1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GRBAL109-16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18-GR10-11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GRBAL104-16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18-GR10-2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GRBAL105-16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18-GR10-3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GRBAL111-16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18-GR10-4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GRBAL103-16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18-GR10-6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GRBAL106-16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18-GR10-7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GRBAL110-16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18-GR10-8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GRBAL108-16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18-GR10-9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GRBAL114-16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19-SB- BG29-1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BOLD:ACQ3482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GRBAL119-16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19-SB- BG29-10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BOLD:ACQ3482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GRBAL120-16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19-SB- BG29-11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BOLD:ACQ3482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GRBAL121-16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19-SB- BG29-12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BOLD:ACQ3482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GRBAL122-16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19-SB- BG29-2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BOLD:ADD0637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GRBAL115-16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19-SB- BG29-3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BOLD:ACQ3482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GRBAL112-16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19-SB- BG29-4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BOLD:ACQ3482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GRBAL116-16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19-SB- BG29-5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BOLD:ACQ3482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GRBAL113-16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19-SB- BG29-6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BOLD:ACQ3482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GRBAL117-16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19-SB- BG29-8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BOLD:ACQ3482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GRBAL118-16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19-SB- BG29-9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BOLD:ACQ3482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GRBAL001-16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1-GSSL-SLODRA-11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BOLD:AAY1309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GRBAL002-16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1-GSSL-SLODRA-12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BOLD:AAY1309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GRBAL003-16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1-GSSL-SLODRA-13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BOLD:AAY1309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GRBAL125-16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20-GR38-15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BOLD:ADD0637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GRBAL123-16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20-GR38-3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BOLD:ACQ3482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GRBAL124-16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20-GR38-5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BOLD:ACQ3482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C13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GRBAL126-16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20-GR38-7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BOLD:ADD2306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GRBAL127-16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20-GR38-8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BOLD:ADD2306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GRBAL128-16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20-GR38-9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BOLD:ADD2306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GRBAL129-16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21-GR07-1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GRBAL132-16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21-GR07-11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GRBAL133-16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21-GR07-12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GRBAL130-16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21-GR07-2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GRBAL131-16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21-GR07-5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GRBAL134-16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22-GR11-1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GRBAL135-16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22-GR11-3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GRBAL136-16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22-GR11-4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GRBAL137-16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22-GR11-5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GRBAL138-16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22-GR11-8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GRBAL142-16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23-GR33-1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C56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GRBAL149-16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23-GR33-10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C56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GRBAL141-16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23-GR33-11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C55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GRBAL140-16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23-GR33-12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C54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GRBAL143-16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23-GR33-2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C56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GRBAL144-16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23-GR33-3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C56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GRBAL139-16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23-GR33-4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C53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GRBAL145-16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23-GR33-5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C56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GRBAL146-16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23-GR33-6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C56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GRBAL147-16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23-GR33-7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C56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GRBAL148-16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23-GR33-9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C56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GRBAL154-16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24-GR24-1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GRBAL152-16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24-GR24-10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GRBAL153-16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24-GR24-11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GRBAL158-16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24-GR24-12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GRBAL155-16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24-GR24-2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GRBAL156-16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24-GR24-5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GRBAL150-16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24-GR24-7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GRBAL151-16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24-GR24-8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GRBAL157-16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24-GR24-9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GRBAL159-16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25-GR30-1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GRBAL167-16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25-GR30-12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C83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GRBAL160-16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25-GR30-2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BOLD:ADD3860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GRBAL161-16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25-GR30-3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C80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GRBAL162-16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25-GR30-5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C80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GRBAL163-16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25-GR30-6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C80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GRBAL164-16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25-GR30-7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C80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GRBAL165-16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25-GR30-8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C80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GRBAL166-16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25-GR30-9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C83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GRBAL168-16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26-GR25-1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GRBAL174-16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26-GR25-10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GRBAL175-16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26-GR25-11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GRBAL176-16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26-GR25-12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GRBAL169-16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26-GR25-2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GRBAL170-16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26-GR25-3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GRBAL171-16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26-GR25-4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GRBAL172-16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26-GR25-7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GRBAL173-16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26-GR25-9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BOLD:ADD1703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C72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GRBAL005-16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2-GSSLO-SLONVD-3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BOLD:AAY1309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GRBAL004-16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2-GSSLO-SLONVD-4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BOLD:ADD4052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GRBAL006-16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3-GSHR-(C)HRVAR-8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BOLD:ACZ9504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GRBAL013-16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4-MR- BG01-12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BOLD:ACZ9504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GRBAL007-16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4-MR-BG01-1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BOLD:ACZ9504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GRBAL008-16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4-MR-BG01-2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BOLD:ACZ9504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GRBAL009-16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4-MR-BG01-4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BOLD:ACZ9504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GRBAL010-16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4-MR-BG01-6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BOLD:ACZ9504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GRBAL011-16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4-MR-BG01-7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BOLD:ACZ9504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GRBAL012-16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4-MR-BG01-9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BOLD:ACZ9504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C24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GRBAL014-16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5-GSSRB-SRBPRE-6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BOLD:ACI2262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C52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LCO1490+HCO2198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GRBAL016-16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6-AL18-DRI-1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GRBAL017-16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6-AL18-DRI-2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GRBAL018-16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6-AL18-DRI-3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COIGrF+COIGrR2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GRBAL015-16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6-AL18-DRI-4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GRBAL019-16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6-AL18-DRI-5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BOLD:ADD4054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 xml:space="preserve">C45 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COIGrF+COIGrR2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GRBAL020-16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6-AL18-DRI-8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BOLD:ADD4054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COIGrF+COIGrR2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GRBAL023-16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7-AL36-OHR-1R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GRBAL024-16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7-AL36-OHR-2R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GRBAL025-16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7-AL36-OHR-3R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GRBAL022-16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7-AL36-OHR-5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BOLD:ACH5401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GRBAL021-16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7-AL36-OHR-6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BOLD:ADD4053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GRBAL028-16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8-PRE-AL44-1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BOLD:ACZ6711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GRBAL029-16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8-PRE-AL44-2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BOLD:ACZ6711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GRBAL026-16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8-PRE-AL44-3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BOLD:ACZ6711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GRBAL027-16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8-PRE-AL44-6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BOLD:ACZ6711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GRBAL033-16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9-GR04-1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BOLD:ACZ6711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GRBAL038-16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9-GR04-10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BOLD:ACZ6711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GRBAL030-16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9-GR04-2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BOLD:ACZ6711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GRBAL031-16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9-GR04-3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BOLD:ACZ6711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GRBAL032-16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9-GR04-4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BOLD:ACZ6711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GRBAL039-16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9-GR04-5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BOLD:ACZ6711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C42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GRBAL034-16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9-GR04-6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BOLD:ACZ6711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GRBAL035-16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9-GR04-7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BOLD:ACZ6711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GRBAL036-16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9-GR04-8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BOLD:ACZ6711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  <w:tr w:rsidR="0036231F" w:rsidRPr="0036231F" w:rsidTr="003623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GRBAL037-16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9-GR04-9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BOLD:ACZ6711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C38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1F" w:rsidRPr="0036231F" w:rsidRDefault="0036231F" w:rsidP="003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31F">
              <w:rPr>
                <w:rFonts w:ascii="Times New Roman" w:eastAsia="Times New Roman" w:hAnsi="Times New Roman" w:cs="Times New Roman"/>
                <w:lang w:eastAsia="pl-PL"/>
              </w:rPr>
              <w:t>UCOIF+UCOIR</w:t>
            </w:r>
          </w:p>
        </w:tc>
      </w:tr>
    </w:tbl>
    <w:p w:rsidR="002B0759" w:rsidRPr="0036231F" w:rsidRDefault="002B0759" w:rsidP="0036231F"/>
    <w:sectPr w:rsidR="002B0759" w:rsidRPr="0036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1F"/>
    <w:rsid w:val="002B0759"/>
    <w:rsid w:val="0036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330A3E-D108-48A2-9244-D386332D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231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231F"/>
    <w:rPr>
      <w:color w:val="954F72"/>
      <w:u w:val="single"/>
    </w:rPr>
  </w:style>
  <w:style w:type="paragraph" w:customStyle="1" w:styleId="xl63">
    <w:name w:val="xl63"/>
    <w:basedOn w:val="Normalny"/>
    <w:rsid w:val="0036231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4">
    <w:name w:val="xl64"/>
    <w:basedOn w:val="Normalny"/>
    <w:rsid w:val="003623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623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623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3623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623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623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623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1395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Mamos</dc:creator>
  <cp:keywords/>
  <dc:description/>
  <cp:lastModifiedBy>Tomasz Mamos</cp:lastModifiedBy>
  <cp:revision>1</cp:revision>
  <dcterms:created xsi:type="dcterms:W3CDTF">2016-12-21T09:52:00Z</dcterms:created>
  <dcterms:modified xsi:type="dcterms:W3CDTF">2016-12-21T09:57:00Z</dcterms:modified>
</cp:coreProperties>
</file>