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39" w:rsidRDefault="004C35CB">
      <w:r>
        <w:t>Experiment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567"/>
        <w:gridCol w:w="567"/>
        <w:gridCol w:w="567"/>
        <w:gridCol w:w="567"/>
        <w:gridCol w:w="567"/>
        <w:gridCol w:w="662"/>
        <w:gridCol w:w="567"/>
        <w:gridCol w:w="4189"/>
      </w:tblGrid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Bommie #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Date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 xml:space="preserve"># </w:t>
            </w:r>
            <w:proofErr w:type="gramStart"/>
            <w:r w:rsidRPr="004C35CB">
              <w:t>urchins</w:t>
            </w:r>
            <w:proofErr w:type="gramEnd"/>
            <w:r w:rsidRPr="004C35CB">
              <w:t xml:space="preserve"> added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 xml:space="preserve"># </w:t>
            </w:r>
            <w:proofErr w:type="gramStart"/>
            <w:r w:rsidRPr="004C35CB">
              <w:t>urchins</w:t>
            </w:r>
            <w:proofErr w:type="gramEnd"/>
            <w:r w:rsidRPr="004C35CB">
              <w:t xml:space="preserve"> total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proofErr w:type="gramStart"/>
            <w:r w:rsidRPr="004C35CB">
              <w:t>plant</w:t>
            </w:r>
            <w:proofErr w:type="gramEnd"/>
            <w:r w:rsidRPr="004C35CB">
              <w:t xml:space="preserve"> #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proofErr w:type="gramStart"/>
            <w:r w:rsidRPr="004C35CB">
              <w:t>height</w:t>
            </w:r>
            <w:proofErr w:type="gramEnd"/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 xml:space="preserve">Height </w:t>
            </w:r>
            <w:proofErr w:type="spellStart"/>
            <w:r w:rsidRPr="004C35CB">
              <w:t>avg</w:t>
            </w:r>
            <w:proofErr w:type="spellEnd"/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 xml:space="preserve">% </w:t>
            </w:r>
            <w:proofErr w:type="spellStart"/>
            <w:proofErr w:type="gramStart"/>
            <w:r w:rsidRPr="004C35CB">
              <w:t>cov</w:t>
            </w:r>
            <w:proofErr w:type="spellEnd"/>
            <w:proofErr w:type="gramEnd"/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Notes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20(not old 20)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28-Oct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spellStart"/>
            <w:proofErr w:type="gramStart"/>
            <w:r w:rsidRPr="004C35CB">
              <w:t>taggeged</w:t>
            </w:r>
            <w:proofErr w:type="spellEnd"/>
            <w:proofErr w:type="gramEnd"/>
            <w:r w:rsidRPr="004C35CB">
              <w:t xml:space="preserve"> with water bottle, short </w:t>
            </w:r>
            <w:proofErr w:type="spellStart"/>
            <w:r w:rsidRPr="004C35CB">
              <w:t>sarg</w:t>
            </w:r>
            <w:proofErr w:type="spellEnd"/>
            <w:r w:rsidRPr="004C35CB">
              <w:t>, went back next day and there was some herbivory present and only 3 urchins were seen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proofErr w:type="gramStart"/>
            <w:r w:rsidRPr="004C35CB">
              <w:t>tub1</w:t>
            </w:r>
            <w:proofErr w:type="gramEnd"/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12(not old 12)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28-Oct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30.42857143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short</w:t>
            </w:r>
            <w:proofErr w:type="gramEnd"/>
            <w:r w:rsidRPr="004C35CB">
              <w:t xml:space="preserve"> and full, 2 eaten plants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19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19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1 baby plant, plants by urchin are small and eaten, not a lot of bladders, where did this tag come from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??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16.33333333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</w:t>
            </w:r>
            <w:r w:rsidRPr="004C35CB">
              <w:lastRenderedPageBreak/>
              <w:t>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lastRenderedPageBreak/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maybe</w:t>
            </w:r>
            <w:proofErr w:type="gramEnd"/>
            <w:r w:rsidRPr="004C35CB">
              <w:t xml:space="preserve"> 2 urchins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lastRenderedPageBreak/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21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19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26.66666667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one</w:t>
            </w:r>
            <w:proofErr w:type="gramEnd"/>
            <w:r w:rsidRPr="004C35CB">
              <w:t xml:space="preserve"> baby urchin, not many bladders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33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19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20.66666667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21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18.33333333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 xml:space="preserve">1 </w:t>
            </w:r>
            <w:proofErr w:type="spellStart"/>
            <w:r w:rsidRPr="004C35CB">
              <w:t>werid</w:t>
            </w:r>
            <w:proofErr w:type="spellEnd"/>
            <w:r w:rsidRPr="004C35CB">
              <w:t xml:space="preserve"> urchin, 2.5x.8 m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21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???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proofErr w:type="gramStart"/>
            <w:r w:rsidRPr="004C35CB">
              <w:t>too</w:t>
            </w:r>
            <w:proofErr w:type="gramEnd"/>
            <w:r w:rsidRPr="004C35CB">
              <w:t xml:space="preserve"> many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95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spellStart"/>
            <w:proofErr w:type="gramStart"/>
            <w:r w:rsidRPr="004C35CB">
              <w:t>sarg</w:t>
            </w:r>
            <w:proofErr w:type="spellEnd"/>
            <w:proofErr w:type="gramEnd"/>
            <w:r w:rsidRPr="004C35CB">
              <w:t xml:space="preserve"> on sides too looks very full only a few look eaten not many bladders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22.33333333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lots</w:t>
            </w:r>
            <w:proofErr w:type="gramEnd"/>
            <w:r w:rsidRPr="004C35CB">
              <w:t xml:space="preserve"> of long skinny frail </w:t>
            </w:r>
            <w:proofErr w:type="spellStart"/>
            <w:r w:rsidRPr="004C35CB">
              <w:t>sarg</w:t>
            </w:r>
            <w:proofErr w:type="spellEnd"/>
            <w:r w:rsidRPr="004C35CB">
              <w:t xml:space="preserve"> (10), broke a plant, plants near blank tag have tons of bladders the other plants have normal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23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1 weird urchin, 2 baby plants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proofErr w:type="gramStart"/>
            <w:r w:rsidRPr="004C35CB">
              <w:t>too</w:t>
            </w:r>
            <w:proofErr w:type="gramEnd"/>
            <w:r w:rsidRPr="004C35CB">
              <w:t xml:space="preserve"> many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1 weird urchin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20.5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plat</w:t>
            </w:r>
            <w:proofErr w:type="gramEnd"/>
            <w:r w:rsidRPr="004C35CB">
              <w:t xml:space="preserve"> a lot skinner at bottom than at top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no</w:t>
            </w:r>
            <w:proofErr w:type="gramEnd"/>
            <w:r w:rsidRPr="004C35CB">
              <w:t xml:space="preserve"> </w:t>
            </w:r>
            <w:proofErr w:type="spellStart"/>
            <w:r w:rsidRPr="004C35CB">
              <w:t>sarg</w:t>
            </w:r>
            <w:proofErr w:type="spellEnd"/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bad</w:t>
            </w:r>
            <w:proofErr w:type="gramEnd"/>
            <w:r w:rsidRPr="004C35CB">
              <w:t xml:space="preserve"> </w:t>
            </w:r>
            <w:proofErr w:type="spellStart"/>
            <w:r w:rsidRPr="004C35CB">
              <w:t>vis</w:t>
            </w:r>
            <w:proofErr w:type="spellEnd"/>
            <w:r w:rsidRPr="004C35CB">
              <w:t xml:space="preserve">, really </w:t>
            </w:r>
            <w:proofErr w:type="spellStart"/>
            <w:r w:rsidRPr="004C35CB">
              <w:t>wavey</w:t>
            </w:r>
            <w:proofErr w:type="spellEnd"/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23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proofErr w:type="gramStart"/>
            <w:r w:rsidRPr="004C35CB">
              <w:t>too</w:t>
            </w:r>
            <w:proofErr w:type="gramEnd"/>
            <w:r w:rsidRPr="004C35CB">
              <w:t xml:space="preserve"> many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95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not</w:t>
            </w:r>
            <w:proofErr w:type="gramEnd"/>
            <w:r w:rsidRPr="004C35CB">
              <w:t xml:space="preserve"> a lot of bladders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23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19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29.33333333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29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 xml:space="preserve"> </w:t>
            </w:r>
            <w:proofErr w:type="gramStart"/>
            <w:r w:rsidRPr="004C35CB">
              <w:t>weird</w:t>
            </w:r>
            <w:proofErr w:type="gramEnd"/>
            <w:r w:rsidRPr="004C35CB">
              <w:t xml:space="preserve"> urchin and plants are full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29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proofErr w:type="gramStart"/>
            <w:r w:rsidRPr="004C35CB">
              <w:t>too</w:t>
            </w:r>
            <w:proofErr w:type="gramEnd"/>
            <w:r w:rsidRPr="004C35CB">
              <w:t xml:space="preserve"> many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30.33333333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95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looks</w:t>
            </w:r>
            <w:proofErr w:type="gramEnd"/>
            <w:r w:rsidRPr="004C35CB">
              <w:t xml:space="preserve"> like they ate the bladders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33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31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28.33333333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 xml:space="preserve">1 </w:t>
            </w:r>
            <w:proofErr w:type="spellStart"/>
            <w:r w:rsidRPr="004C35CB">
              <w:t>werid</w:t>
            </w:r>
            <w:proofErr w:type="spellEnd"/>
            <w:r w:rsidRPr="004C35CB">
              <w:t xml:space="preserve"> one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12.33333333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small</w:t>
            </w:r>
            <w:proofErr w:type="gramEnd"/>
            <w:r w:rsidRPr="004C35CB">
              <w:t xml:space="preserve"> plants, really small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12.5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rPr>
                <w:b/>
                <w:bCs/>
              </w:rPr>
              <w:t>control</w:t>
            </w:r>
            <w:proofErr w:type="gramEnd"/>
            <w:r w:rsidRPr="004C35CB">
              <w:t>, all eaten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13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 xml:space="preserve">1 </w:t>
            </w:r>
            <w:proofErr w:type="spellStart"/>
            <w:r w:rsidRPr="004C35CB">
              <w:t>werid</w:t>
            </w:r>
            <w:proofErr w:type="spellEnd"/>
            <w:r w:rsidRPr="004C35CB">
              <w:t xml:space="preserve"> one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proofErr w:type="gramStart"/>
            <w:r w:rsidRPr="004C35CB">
              <w:t>too</w:t>
            </w:r>
            <w:proofErr w:type="gramEnd"/>
            <w:r w:rsidRPr="004C35CB">
              <w:t xml:space="preserve"> many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18.33333333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14.66666667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also</w:t>
            </w:r>
            <w:proofErr w:type="gramEnd"/>
            <w:r w:rsidRPr="004C35CB">
              <w:t xml:space="preserve"> has 4 tag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14.33333333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32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3 plants only 1 decent size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all</w:t>
            </w:r>
            <w:proofErr w:type="gramEnd"/>
            <w:r w:rsidRPr="004C35CB">
              <w:t xml:space="preserve"> plants are very small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13.33333333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2 plants are small like sticks, 2 are normal. 41 is south of 40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19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17.33333333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85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 xml:space="preserve">1 </w:t>
            </w:r>
            <w:proofErr w:type="spellStart"/>
            <w:r w:rsidRPr="004C35CB">
              <w:t>werid</w:t>
            </w:r>
            <w:proofErr w:type="spellEnd"/>
            <w:r w:rsidRPr="004C35CB">
              <w:t xml:space="preserve"> urchin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11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16.33333333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21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32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the</w:t>
            </w:r>
            <w:proofErr w:type="gramEnd"/>
            <w:r w:rsidRPr="004C35CB">
              <w:t xml:space="preserve"> fish is still stuck, one plant is less than 1 inch the other is 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skinny</w:t>
            </w:r>
            <w:proofErr w:type="gramEnd"/>
            <w:r w:rsidRPr="004C35CB">
              <w:t xml:space="preserve"> and eaten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 or 11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14.66666667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proofErr w:type="gramStart"/>
            <w:r w:rsidRPr="004C35CB">
              <w:t>too</w:t>
            </w:r>
            <w:proofErr w:type="gramEnd"/>
            <w:r w:rsidRPr="004C35CB">
              <w:t xml:space="preserve"> many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17.33333333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hard</w:t>
            </w:r>
            <w:proofErr w:type="gramEnd"/>
            <w:r w:rsidRPr="004C35CB">
              <w:t xml:space="preserve"> to count urchins </w:t>
            </w:r>
            <w:proofErr w:type="spellStart"/>
            <w:r w:rsidRPr="004C35CB">
              <w:t>bc</w:t>
            </w:r>
            <w:proofErr w:type="spellEnd"/>
            <w:r w:rsidRPr="004C35CB">
              <w:t xml:space="preserve"> dark ledge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11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17.66666667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2 weird urchins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21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lots</w:t>
            </w:r>
            <w:proofErr w:type="gramEnd"/>
            <w:r w:rsidRPr="004C35CB">
              <w:t xml:space="preserve"> of short eaten plants, no bladders, empty </w:t>
            </w:r>
            <w:proofErr w:type="spellStart"/>
            <w:r w:rsidRPr="004C35CB">
              <w:t>stipes</w:t>
            </w:r>
            <w:proofErr w:type="spellEnd"/>
            <w:r w:rsidRPr="004C35CB">
              <w:t xml:space="preserve"> no leaves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19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13.33333333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only</w:t>
            </w:r>
            <w:proofErr w:type="gramEnd"/>
            <w:r w:rsidRPr="004C35CB">
              <w:t xml:space="preserve"> 2 big plants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13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proofErr w:type="gramStart"/>
            <w:r w:rsidRPr="004C35CB">
              <w:t>too</w:t>
            </w:r>
            <w:proofErr w:type="gramEnd"/>
            <w:r w:rsidRPr="004C35CB">
              <w:t xml:space="preserve"> many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18.33333333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a</w:t>
            </w:r>
            <w:proofErr w:type="gramEnd"/>
            <w:r w:rsidRPr="004C35CB">
              <w:t xml:space="preserve"> lot eaten short and isolated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2 weird urchins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23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11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frail</w:t>
            </w:r>
            <w:proofErr w:type="gramEnd"/>
            <w:r w:rsidRPr="004C35CB">
              <w:t xml:space="preserve"> looking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 xml:space="preserve">1 </w:t>
            </w:r>
            <w:proofErr w:type="spellStart"/>
            <w:r w:rsidRPr="004C35CB">
              <w:t>werid</w:t>
            </w:r>
            <w:proofErr w:type="spellEnd"/>
            <w:r w:rsidRPr="004C35CB">
              <w:t>, no bladders, look eaten, diff lengths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15.5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proofErr w:type="gramStart"/>
            <w:r w:rsidRPr="004C35CB">
              <w:t>fish</w:t>
            </w:r>
            <w:proofErr w:type="gramEnd"/>
            <w:r w:rsidRPr="004C35CB">
              <w:t xml:space="preserve"> still stuck, lots of leaves eaten, lots of bladders missing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 w:rsidP="004C35CB">
            <w:r w:rsidRPr="004C35CB">
              <w:t>46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9-Nov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80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41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 </w:t>
            </w:r>
          </w:p>
        </w:tc>
        <w:tc>
          <w:tcPr>
            <w:tcW w:w="1249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</w:tbl>
    <w:p w:rsidR="004C35CB" w:rsidRDefault="004C35CB"/>
    <w:p w:rsidR="004C35CB" w:rsidRDefault="004C35CB"/>
    <w:p w:rsidR="004C35CB" w:rsidRDefault="004C35CB"/>
    <w:p w:rsidR="004C35CB" w:rsidRDefault="004C35CB"/>
    <w:p w:rsidR="004C35CB" w:rsidRDefault="004C35CB">
      <w:proofErr w:type="gramStart"/>
      <w:r>
        <w:t>Survey  Data</w:t>
      </w:r>
      <w:proofErr w:type="gramEnd"/>
    </w:p>
    <w:p w:rsidR="004C35CB" w:rsidRDefault="004C35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684"/>
        <w:gridCol w:w="420"/>
        <w:gridCol w:w="629"/>
        <w:gridCol w:w="549"/>
        <w:gridCol w:w="666"/>
        <w:gridCol w:w="541"/>
        <w:gridCol w:w="541"/>
        <w:gridCol w:w="846"/>
        <w:gridCol w:w="846"/>
        <w:gridCol w:w="711"/>
        <w:gridCol w:w="710"/>
        <w:gridCol w:w="1058"/>
      </w:tblGrid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>
            <w:proofErr w:type="gramStart"/>
            <w:r w:rsidRPr="004C35CB">
              <w:t>tape</w:t>
            </w:r>
            <w:proofErr w:type="gramEnd"/>
            <w:r w:rsidRPr="004C35CB">
              <w:t xml:space="preserve"> number</w:t>
            </w:r>
          </w:p>
        </w:tc>
        <w:tc>
          <w:tcPr>
            <w:tcW w:w="2600" w:type="dxa"/>
            <w:gridSpan w:val="2"/>
            <w:noWrap/>
            <w:hideMark/>
          </w:tcPr>
          <w:p w:rsidR="004C35CB" w:rsidRPr="004C35CB" w:rsidRDefault="004C35CB">
            <w:r w:rsidRPr="004C35CB">
              <w:t>Coral in meters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Sargassum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>
            <w:r w:rsidRPr="004C35CB">
              <w:t xml:space="preserve"># </w:t>
            </w:r>
            <w:proofErr w:type="gramStart"/>
            <w:r w:rsidRPr="004C35CB">
              <w:t>of</w:t>
            </w:r>
            <w:proofErr w:type="gramEnd"/>
            <w:r w:rsidRPr="004C35CB">
              <w:t xml:space="preserve"> urchins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>
            <w:proofErr w:type="gramStart"/>
            <w:r w:rsidRPr="004C35CB">
              <w:t>urchin</w:t>
            </w:r>
            <w:proofErr w:type="gramEnd"/>
            <w:r w:rsidRPr="004C35CB">
              <w:t xml:space="preserve"> normalized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20"/>
        </w:trPr>
        <w:tc>
          <w:tcPr>
            <w:tcW w:w="168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>
            <w:r w:rsidRPr="004C35CB">
              <w:t>Circumference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>
            <w:r w:rsidRPr="004C35CB">
              <w:t>Height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>
            <w:proofErr w:type="gramStart"/>
            <w:r w:rsidRPr="004C35CB">
              <w:t>area</w:t>
            </w:r>
            <w:proofErr w:type="gramEnd"/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 xml:space="preserve"># </w:t>
            </w:r>
            <w:proofErr w:type="gramStart"/>
            <w:r w:rsidRPr="004C35CB">
              <w:t>of</w:t>
            </w:r>
            <w:proofErr w:type="gramEnd"/>
            <w:r w:rsidRPr="004C35CB">
              <w:t xml:space="preserve"> plants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Circumference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Height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 xml:space="preserve">% </w:t>
            </w:r>
            <w:proofErr w:type="gramStart"/>
            <w:r w:rsidRPr="004C35CB">
              <w:t>coverage</w:t>
            </w:r>
            <w:proofErr w:type="gramEnd"/>
          </w:p>
        </w:tc>
        <w:tc>
          <w:tcPr>
            <w:tcW w:w="232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1.6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0.80424704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13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2.6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0.3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1.59278613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proofErr w:type="gramStart"/>
            <w:r w:rsidRPr="004C35CB">
              <w:t>some</w:t>
            </w:r>
            <w:proofErr w:type="gramEnd"/>
            <w:r w:rsidRPr="004C35CB">
              <w:t xml:space="preserve"> eaten nub plants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5.5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11.87913719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29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>
            <w:proofErr w:type="gramStart"/>
            <w:r w:rsidRPr="004C35CB">
              <w:t>some</w:t>
            </w:r>
            <w:proofErr w:type="gramEnd"/>
            <w:r w:rsidRPr="004C35CB">
              <w:t xml:space="preserve"> eaten</w:t>
            </w:r>
          </w:p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3.3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3.42119151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0.292295826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proofErr w:type="gramStart"/>
            <w:r w:rsidRPr="004C35CB">
              <w:t>short</w:t>
            </w:r>
            <w:proofErr w:type="gramEnd"/>
            <w:r w:rsidRPr="004C35CB">
              <w:t xml:space="preserve"> fuller plants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1.4137155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proofErr w:type="gramStart"/>
            <w:r w:rsidRPr="004C35CB">
              <w:t>full</w:t>
            </w:r>
            <w:proofErr w:type="gramEnd"/>
            <w:r w:rsidRPr="004C35CB">
              <w:t xml:space="preserve"> tall plants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3.7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7.526464243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proofErr w:type="gramStart"/>
            <w:r w:rsidRPr="004C35CB">
              <w:t>medium</w:t>
            </w:r>
            <w:proofErr w:type="gramEnd"/>
            <w:r w:rsidRPr="004C35CB">
              <w:t xml:space="preserve"> sized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4.2411465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>
            <w:proofErr w:type="gramStart"/>
            <w:r w:rsidRPr="004C35CB">
              <w:t>baby</w:t>
            </w:r>
            <w:proofErr w:type="gramEnd"/>
            <w:r w:rsidRPr="004C35CB">
              <w:t xml:space="preserve"> plant</w:t>
            </w:r>
          </w:p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>
            <w:r w:rsidRPr="004C35CB">
              <w:t>**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>
            <w:r w:rsidRPr="004C35CB">
              <w:t>**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>
            <w:r w:rsidRPr="004C35CB">
              <w:t>**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#VALUE!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***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**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**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**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>
            <w:r w:rsidRPr="004C35CB">
              <w:t>2 weird urchins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#VALUE!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8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8.796452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>
            <w:r w:rsidRPr="004C35CB">
              <w:t>^^^^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#VALUE!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>
            <w:proofErr w:type="gramStart"/>
            <w:r w:rsidRPr="004C35CB">
              <w:t>full</w:t>
            </w:r>
            <w:proofErr w:type="gramEnd"/>
            <w:r w:rsidRPr="004C35CB">
              <w:t xml:space="preserve"> plants</w:t>
            </w:r>
          </w:p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9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7.853975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25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proofErr w:type="gramStart"/>
            <w:r w:rsidRPr="004C35CB">
              <w:t>fat</w:t>
            </w:r>
            <w:proofErr w:type="gramEnd"/>
            <w:r w:rsidRPr="004C35CB">
              <w:t xml:space="preserve"> </w:t>
            </w:r>
            <w:proofErr w:type="spellStart"/>
            <w:r w:rsidRPr="004C35CB">
              <w:t>sarg</w:t>
            </w:r>
            <w:proofErr w:type="spellEnd"/>
            <w:r w:rsidRPr="004C35CB">
              <w:t>, mostly full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3.7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5.376045888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0.186010317</w:t>
            </w:r>
          </w:p>
        </w:tc>
        <w:tc>
          <w:tcPr>
            <w:tcW w:w="6761" w:type="dxa"/>
            <w:gridSpan w:val="3"/>
            <w:noWrap/>
            <w:hideMark/>
          </w:tcPr>
          <w:p w:rsidR="004C35CB" w:rsidRPr="004C35CB" w:rsidRDefault="004C35CB">
            <w:proofErr w:type="gramStart"/>
            <w:r w:rsidRPr="004C35CB">
              <w:t>urchin</w:t>
            </w:r>
            <w:proofErr w:type="gramEnd"/>
            <w:r w:rsidRPr="004C35CB">
              <w:t xml:space="preserve"> is close and its tagged, 1 big and 1 baby plant</w:t>
            </w:r>
          </w:p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11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12.56636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0.159155078</w:t>
            </w:r>
          </w:p>
        </w:tc>
        <w:tc>
          <w:tcPr>
            <w:tcW w:w="6761" w:type="dxa"/>
            <w:gridSpan w:val="3"/>
            <w:noWrap/>
            <w:hideMark/>
          </w:tcPr>
          <w:p w:rsidR="004C35CB" w:rsidRPr="004C35CB" w:rsidRDefault="004C35CB">
            <w:r w:rsidRPr="004C35CB">
              <w:t xml:space="preserve">Big </w:t>
            </w:r>
            <w:proofErr w:type="spellStart"/>
            <w:r w:rsidRPr="004C35CB">
              <w:t>diadema</w:t>
            </w:r>
            <w:proofErr w:type="spellEnd"/>
            <w:r w:rsidRPr="004C35CB">
              <w:t xml:space="preserve">, one is next to the bommie and is tagged, full </w:t>
            </w:r>
            <w:proofErr w:type="spellStart"/>
            <w:r w:rsidRPr="004C35CB">
              <w:t>sargassum</w:t>
            </w:r>
            <w:proofErr w:type="spellEnd"/>
          </w:p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3.8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9.07291192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0.110218198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proofErr w:type="spellStart"/>
            <w:proofErr w:type="gramStart"/>
            <w:r w:rsidRPr="004C35CB">
              <w:t>biggg</w:t>
            </w:r>
            <w:proofErr w:type="spellEnd"/>
            <w:proofErr w:type="gramEnd"/>
            <w:r w:rsidRPr="004C35CB">
              <w:t xml:space="preserve"> </w:t>
            </w:r>
            <w:proofErr w:type="spellStart"/>
            <w:r w:rsidRPr="004C35CB">
              <w:t>diadema</w:t>
            </w:r>
            <w:proofErr w:type="spellEnd"/>
          </w:p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13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3.8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7.93879793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6761" w:type="dxa"/>
            <w:gridSpan w:val="3"/>
            <w:noWrap/>
            <w:hideMark/>
          </w:tcPr>
          <w:p w:rsidR="004C35CB" w:rsidRPr="004C35CB" w:rsidRDefault="004C35CB">
            <w:proofErr w:type="gramStart"/>
            <w:r w:rsidRPr="004C35CB">
              <w:t>really</w:t>
            </w:r>
            <w:proofErr w:type="gramEnd"/>
            <w:r w:rsidRPr="004C35CB">
              <w:t xml:space="preserve"> little plants, eaten?</w:t>
            </w:r>
          </w:p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>
            <w:r w:rsidRPr="004C35CB">
              <w:t>*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>
            <w:r w:rsidRPr="004C35CB">
              <w:t>*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>
            <w:r w:rsidRPr="004C35CB">
              <w:t>*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#VALUE!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*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*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*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*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#VALUE!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proofErr w:type="gramStart"/>
            <w:r w:rsidRPr="004C35CB">
              <w:t>near</w:t>
            </w:r>
            <w:proofErr w:type="gramEnd"/>
            <w:r w:rsidRPr="004C35CB">
              <w:t xml:space="preserve"> 12 tag tape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3.1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4.528601985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6761" w:type="dxa"/>
            <w:gridSpan w:val="3"/>
            <w:noWrap/>
            <w:hideMark/>
          </w:tcPr>
          <w:p w:rsidR="004C35CB" w:rsidRPr="004C35CB" w:rsidRDefault="004C35CB">
            <w:proofErr w:type="gramStart"/>
            <w:r w:rsidRPr="004C35CB">
              <w:t>full</w:t>
            </w:r>
            <w:proofErr w:type="gramEnd"/>
            <w:r w:rsidRPr="004C35CB">
              <w:t>, lots of coral on it, not good for urchins to live in holes</w:t>
            </w:r>
          </w:p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0.9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17.67144375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16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proofErr w:type="gramStart"/>
            <w:r w:rsidRPr="004C35CB">
              <w:t>full</w:t>
            </w:r>
            <w:proofErr w:type="gramEnd"/>
            <w:r w:rsidRPr="004C35CB">
              <w:t xml:space="preserve"> but short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17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2.2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1.52052956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6761" w:type="dxa"/>
            <w:gridSpan w:val="3"/>
            <w:noWrap/>
            <w:hideMark/>
          </w:tcPr>
          <w:p w:rsidR="004C35CB" w:rsidRPr="004C35CB" w:rsidRDefault="004C35CB">
            <w:r w:rsidRPr="004C35CB">
              <w:t>1 plant had lots of holdfasts, all very full</w:t>
            </w:r>
          </w:p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8.796452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6761" w:type="dxa"/>
            <w:gridSpan w:val="3"/>
            <w:noWrap/>
            <w:hideMark/>
          </w:tcPr>
          <w:p w:rsidR="004C35CB" w:rsidRPr="004C35CB" w:rsidRDefault="004C35CB">
            <w:proofErr w:type="gramStart"/>
            <w:r w:rsidRPr="004C35CB">
              <w:t>puffer</w:t>
            </w:r>
            <w:proofErr w:type="gramEnd"/>
            <w:r w:rsidRPr="004C35CB">
              <w:t xml:space="preserve"> fish, hole in sand, dead crab inside?</w:t>
            </w:r>
          </w:p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19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4.1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0.8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10.56202558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15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0.284036426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proofErr w:type="gramStart"/>
            <w:r w:rsidRPr="004C35CB">
              <w:t>some</w:t>
            </w:r>
            <w:proofErr w:type="gramEnd"/>
            <w:r w:rsidRPr="004C35CB">
              <w:t xml:space="preserve"> eaten nub plants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4.1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7.921519185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20+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85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proofErr w:type="gramStart"/>
            <w:r w:rsidRPr="004C35CB">
              <w:t>some</w:t>
            </w:r>
            <w:proofErr w:type="gramEnd"/>
            <w:r w:rsidRPr="004C35CB">
              <w:t xml:space="preserve"> babies mostly full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23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6.28318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20+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0.159155078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866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>
            <w:proofErr w:type="gramStart"/>
            <w:r w:rsidRPr="004C35CB">
              <w:t>all</w:t>
            </w:r>
            <w:proofErr w:type="gramEnd"/>
            <w:r w:rsidRPr="004C35CB">
              <w:t xml:space="preserve"> next to each other</w:t>
            </w:r>
          </w:p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21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0.2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2.513272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11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0.795775388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866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22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1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#DIV/0!</w:t>
            </w:r>
          </w:p>
        </w:tc>
        <w:tc>
          <w:tcPr>
            <w:tcW w:w="3734" w:type="dxa"/>
            <w:gridSpan w:val="2"/>
            <w:noWrap/>
            <w:hideMark/>
          </w:tcPr>
          <w:p w:rsidR="004C35CB" w:rsidRPr="004C35CB" w:rsidRDefault="004C35CB">
            <w:r w:rsidRPr="004C35CB">
              <w:t>TAGGED BIG ONE</w:t>
            </w:r>
          </w:p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#DIV/0!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12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50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#DIV/0!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3.6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0.6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6.10725096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26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80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0.491219375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31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proofErr w:type="gramStart"/>
            <w:r w:rsidRPr="004C35CB">
              <w:t>too</w:t>
            </w:r>
            <w:proofErr w:type="gramEnd"/>
            <w:r w:rsidRPr="004C35CB">
              <w:t xml:space="preserve"> many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95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6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#DIV/0!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32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3.8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0.85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9.639968915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24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0.311204323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33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#DIV/0!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40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2.7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0.7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4.007883443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0.748524762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41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1.570795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4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1.90986093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42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0.3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11.54534325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14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20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0.259845025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43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2.5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0.4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1.96349375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7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44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5.3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0.65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14.34018025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proofErr w:type="gramStart"/>
            <w:r w:rsidRPr="004C35CB">
              <w:t>too</w:t>
            </w:r>
            <w:proofErr w:type="gramEnd"/>
            <w:r w:rsidRPr="004C35CB">
              <w:t xml:space="preserve"> many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60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0.139468261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>
            <w:r w:rsidRPr="004C35CB">
              <w:t xml:space="preserve"> </w:t>
            </w:r>
          </w:p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45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13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#DIV/0!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46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2.4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0.65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2.94052824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18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90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2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0.680149904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 w:rsidP="004C35CB">
            <w:r w:rsidRPr="004C35CB">
              <w:t>48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 w:rsidP="004C35CB">
            <w:r w:rsidRPr="004C35CB">
              <w:t>0.5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 w:rsidP="004C35CB">
            <w:r w:rsidRPr="004C35CB">
              <w:t>3.53428875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3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0" w:type="dxa"/>
            <w:noWrap/>
            <w:hideMark/>
          </w:tcPr>
          <w:p w:rsidR="004C35CB" w:rsidRPr="004C35CB" w:rsidRDefault="004C35CB" w:rsidP="004C35CB">
            <w:r w:rsidRPr="004C35CB">
              <w:t>10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 w:rsidP="004C35CB">
            <w:r w:rsidRPr="004C35CB">
              <w:t>0</w:t>
            </w:r>
          </w:p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  <w:tr w:rsidR="004C35CB" w:rsidRPr="004C35CB" w:rsidTr="004C35CB">
        <w:trPr>
          <w:trHeight w:val="300"/>
        </w:trPr>
        <w:tc>
          <w:tcPr>
            <w:tcW w:w="168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778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822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307" w:type="dxa"/>
            <w:noWrap/>
            <w:hideMark/>
          </w:tcPr>
          <w:p w:rsidR="004C35CB" w:rsidRPr="004C35CB" w:rsidRDefault="004C35CB"/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1459" w:type="dxa"/>
            <w:noWrap/>
            <w:hideMark/>
          </w:tcPr>
          <w:p w:rsidR="004C35CB" w:rsidRPr="004C35CB" w:rsidRDefault="004C35CB"/>
        </w:tc>
        <w:tc>
          <w:tcPr>
            <w:tcW w:w="1300" w:type="dxa"/>
            <w:noWrap/>
            <w:hideMark/>
          </w:tcPr>
          <w:p w:rsidR="004C35CB" w:rsidRPr="004C35CB" w:rsidRDefault="004C35CB"/>
        </w:tc>
        <w:tc>
          <w:tcPr>
            <w:tcW w:w="130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>
            <w:r w:rsidRPr="004C35CB">
              <w:t> </w:t>
            </w:r>
          </w:p>
        </w:tc>
        <w:tc>
          <w:tcPr>
            <w:tcW w:w="2320" w:type="dxa"/>
            <w:noWrap/>
            <w:hideMark/>
          </w:tcPr>
          <w:p w:rsidR="004C35CB" w:rsidRPr="004C35CB" w:rsidRDefault="004C35CB"/>
        </w:tc>
        <w:tc>
          <w:tcPr>
            <w:tcW w:w="1868" w:type="dxa"/>
            <w:noWrap/>
            <w:hideMark/>
          </w:tcPr>
          <w:p w:rsidR="004C35CB" w:rsidRPr="004C35CB" w:rsidRDefault="004C35CB"/>
        </w:tc>
        <w:tc>
          <w:tcPr>
            <w:tcW w:w="1866" w:type="dxa"/>
            <w:noWrap/>
            <w:hideMark/>
          </w:tcPr>
          <w:p w:rsidR="004C35CB" w:rsidRPr="004C35CB" w:rsidRDefault="004C35CB"/>
        </w:tc>
        <w:tc>
          <w:tcPr>
            <w:tcW w:w="3027" w:type="dxa"/>
            <w:noWrap/>
            <w:hideMark/>
          </w:tcPr>
          <w:p w:rsidR="004C35CB" w:rsidRPr="004C35CB" w:rsidRDefault="004C35CB"/>
        </w:tc>
      </w:tr>
    </w:tbl>
    <w:p w:rsidR="004C35CB" w:rsidRDefault="004C35CB">
      <w:bookmarkStart w:id="0" w:name="_GoBack"/>
      <w:bookmarkEnd w:id="0"/>
    </w:p>
    <w:sectPr w:rsidR="004C35CB" w:rsidSect="009705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CB"/>
    <w:rsid w:val="000E3D39"/>
    <w:rsid w:val="004C35CB"/>
    <w:rsid w:val="0097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D595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5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5CB"/>
    <w:rPr>
      <w:color w:val="800080"/>
      <w:u w:val="single"/>
    </w:rPr>
  </w:style>
  <w:style w:type="paragraph" w:customStyle="1" w:styleId="font0">
    <w:name w:val="font0"/>
    <w:basedOn w:val="Normal"/>
    <w:rsid w:val="004C35CB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5">
    <w:name w:val="font5"/>
    <w:basedOn w:val="Normal"/>
    <w:rsid w:val="004C35CB"/>
    <w:pPr>
      <w:spacing w:before="100" w:beforeAutospacing="1" w:after="100" w:afterAutospacing="1"/>
    </w:pPr>
    <w:rPr>
      <w:rFonts w:ascii="Calibri" w:hAnsi="Calibri"/>
      <w:b/>
      <w:bCs/>
      <w:color w:val="DD0806"/>
    </w:rPr>
  </w:style>
  <w:style w:type="paragraph" w:customStyle="1" w:styleId="xl63">
    <w:name w:val="xl63"/>
    <w:basedOn w:val="Normal"/>
    <w:rsid w:val="004C35CB"/>
    <w:pPr>
      <w:shd w:val="clear" w:color="000000" w:fill="FCD5B4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4">
    <w:name w:val="xl64"/>
    <w:basedOn w:val="Normal"/>
    <w:rsid w:val="004C35CB"/>
    <w:pPr>
      <w:shd w:val="clear" w:color="000000" w:fill="FCD5B4"/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65">
    <w:name w:val="xl65"/>
    <w:basedOn w:val="Normal"/>
    <w:rsid w:val="004C35CB"/>
    <w:pPr>
      <w:shd w:val="clear" w:color="000000" w:fill="FCD5B4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6">
    <w:name w:val="xl66"/>
    <w:basedOn w:val="Normal"/>
    <w:rsid w:val="004C35CB"/>
    <w:pPr>
      <w:shd w:val="clear" w:color="000000" w:fill="E26B0A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7">
    <w:name w:val="xl67"/>
    <w:basedOn w:val="Normal"/>
    <w:rsid w:val="004C35CB"/>
    <w:pPr>
      <w:shd w:val="clear" w:color="000000" w:fill="E26B0A"/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68">
    <w:name w:val="xl68"/>
    <w:basedOn w:val="Normal"/>
    <w:rsid w:val="004C35CB"/>
    <w:pPr>
      <w:shd w:val="clear" w:color="000000" w:fill="E26B0A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9">
    <w:name w:val="xl69"/>
    <w:basedOn w:val="Normal"/>
    <w:rsid w:val="004C35CB"/>
    <w:pPr>
      <w:pBdr>
        <w:left w:val="single" w:sz="4" w:space="0" w:color="auto"/>
      </w:pBd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0">
    <w:name w:val="xl70"/>
    <w:basedOn w:val="Normal"/>
    <w:rsid w:val="004C35CB"/>
    <w:pP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1">
    <w:name w:val="xl71"/>
    <w:basedOn w:val="Normal"/>
    <w:rsid w:val="004C35CB"/>
    <w:pPr>
      <w:pBdr>
        <w:left w:val="single" w:sz="4" w:space="0" w:color="auto"/>
      </w:pBd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2">
    <w:name w:val="xl72"/>
    <w:basedOn w:val="Normal"/>
    <w:rsid w:val="004C35CB"/>
    <w:pPr>
      <w:pBdr>
        <w:left w:val="single" w:sz="4" w:space="0" w:color="auto"/>
        <w:bottom w:val="single" w:sz="4" w:space="0" w:color="auto"/>
      </w:pBd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3">
    <w:name w:val="xl73"/>
    <w:basedOn w:val="Normal"/>
    <w:rsid w:val="004C35CB"/>
    <w:pPr>
      <w:pBdr>
        <w:bottom w:val="single" w:sz="4" w:space="0" w:color="auto"/>
      </w:pBd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4">
    <w:name w:val="xl74"/>
    <w:basedOn w:val="Normal"/>
    <w:rsid w:val="004C35CB"/>
    <w:pP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5">
    <w:name w:val="xl75"/>
    <w:basedOn w:val="Normal"/>
    <w:rsid w:val="004C35CB"/>
    <w:pPr>
      <w:pBdr>
        <w:bottom w:val="single" w:sz="4" w:space="0" w:color="auto"/>
      </w:pBd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6">
    <w:name w:val="xl76"/>
    <w:basedOn w:val="Normal"/>
    <w:rsid w:val="004C35CB"/>
    <w:pPr>
      <w:shd w:val="clear" w:color="000000" w:fill="D8E4B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7">
    <w:name w:val="xl77"/>
    <w:basedOn w:val="Normal"/>
    <w:rsid w:val="004C35CB"/>
    <w:pPr>
      <w:shd w:val="clear" w:color="000000" w:fill="D8E4B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8">
    <w:name w:val="xl78"/>
    <w:basedOn w:val="Normal"/>
    <w:rsid w:val="004C35CB"/>
    <w:pPr>
      <w:pBdr>
        <w:left w:val="single" w:sz="4" w:space="0" w:color="auto"/>
      </w:pBdr>
      <w:shd w:val="clear" w:color="000000" w:fill="E26B0A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9">
    <w:name w:val="xl79"/>
    <w:basedOn w:val="Normal"/>
    <w:rsid w:val="004C35CB"/>
    <w:pPr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80">
    <w:name w:val="xl80"/>
    <w:basedOn w:val="Normal"/>
    <w:rsid w:val="004C35CB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1">
    <w:name w:val="xl81"/>
    <w:basedOn w:val="Normal"/>
    <w:rsid w:val="004C35CB"/>
    <w:pPr>
      <w:shd w:val="clear" w:color="000000" w:fill="E26B0A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2">
    <w:name w:val="xl82"/>
    <w:basedOn w:val="Normal"/>
    <w:rsid w:val="004C35CB"/>
    <w:pPr>
      <w:shd w:val="clear" w:color="000000" w:fill="FCD5B4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3">
    <w:name w:val="xl83"/>
    <w:basedOn w:val="Normal"/>
    <w:rsid w:val="004C35CB"/>
    <w:pPr>
      <w:shd w:val="clear" w:color="000000" w:fill="FF66F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4">
    <w:name w:val="xl84"/>
    <w:basedOn w:val="Normal"/>
    <w:rsid w:val="004C35CB"/>
    <w:pPr>
      <w:shd w:val="clear" w:color="000000" w:fill="FF66F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5">
    <w:name w:val="xl85"/>
    <w:basedOn w:val="Normal"/>
    <w:rsid w:val="004C35CB"/>
    <w:pPr>
      <w:shd w:val="clear" w:color="000000" w:fill="FF008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6">
    <w:name w:val="xl86"/>
    <w:basedOn w:val="Normal"/>
    <w:rsid w:val="004C35CB"/>
    <w:pPr>
      <w:shd w:val="clear" w:color="000000" w:fill="FF008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7">
    <w:name w:val="xl87"/>
    <w:basedOn w:val="Normal"/>
    <w:rsid w:val="004C35CB"/>
    <w:pPr>
      <w:shd w:val="clear" w:color="000000" w:fill="FF00F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8">
    <w:name w:val="xl88"/>
    <w:basedOn w:val="Normal"/>
    <w:rsid w:val="004C35CB"/>
    <w:pPr>
      <w:shd w:val="clear" w:color="000000" w:fill="FF00F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9">
    <w:name w:val="xl89"/>
    <w:basedOn w:val="Normal"/>
    <w:rsid w:val="004C3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0">
    <w:name w:val="xl90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91">
    <w:name w:val="xl91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92">
    <w:name w:val="xl92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3">
    <w:name w:val="xl93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4">
    <w:name w:val="xl94"/>
    <w:basedOn w:val="Normal"/>
    <w:rsid w:val="004C35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5">
    <w:name w:val="xl95"/>
    <w:basedOn w:val="Normal"/>
    <w:rsid w:val="004C35CB"/>
    <w:pPr>
      <w:shd w:val="clear" w:color="000000" w:fill="FF6FC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6">
    <w:name w:val="xl96"/>
    <w:basedOn w:val="Normal"/>
    <w:rsid w:val="004C35CB"/>
    <w:pPr>
      <w:pBdr>
        <w:bottom w:val="single" w:sz="4" w:space="0" w:color="auto"/>
      </w:pBdr>
      <w:shd w:val="clear" w:color="000000" w:fill="FF6FC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7">
    <w:name w:val="xl97"/>
    <w:basedOn w:val="Normal"/>
    <w:rsid w:val="004C35CB"/>
    <w:pPr>
      <w:shd w:val="clear" w:color="000000" w:fill="FF66F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8">
    <w:name w:val="xl98"/>
    <w:basedOn w:val="Normal"/>
    <w:rsid w:val="004C35CB"/>
    <w:pPr>
      <w:shd w:val="clear" w:color="000000" w:fill="FF0080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9">
    <w:name w:val="xl99"/>
    <w:basedOn w:val="Normal"/>
    <w:rsid w:val="004C35CB"/>
    <w:pPr>
      <w:shd w:val="clear" w:color="000000" w:fill="FF00F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0">
    <w:name w:val="xl100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F6FC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1">
    <w:name w:val="xl101"/>
    <w:basedOn w:val="Normal"/>
    <w:rsid w:val="004C3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FC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2">
    <w:name w:val="xl102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3">
    <w:name w:val="xl103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F0080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4">
    <w:name w:val="xl104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5">
    <w:name w:val="xl105"/>
    <w:basedOn w:val="Normal"/>
    <w:rsid w:val="004C35CB"/>
    <w:pPr>
      <w:shd w:val="clear" w:color="000000" w:fill="C4D79B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6">
    <w:name w:val="xl106"/>
    <w:basedOn w:val="Normal"/>
    <w:rsid w:val="004C35CB"/>
    <w:pPr>
      <w:shd w:val="clear" w:color="000000" w:fill="C4D79B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7">
    <w:name w:val="xl107"/>
    <w:basedOn w:val="Normal"/>
    <w:rsid w:val="004C35CB"/>
    <w:pPr>
      <w:shd w:val="clear" w:color="000000" w:fill="76933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8">
    <w:name w:val="xl108"/>
    <w:basedOn w:val="Normal"/>
    <w:rsid w:val="004C35CB"/>
    <w:pPr>
      <w:shd w:val="clear" w:color="000000" w:fill="76933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9">
    <w:name w:val="xl109"/>
    <w:basedOn w:val="Normal"/>
    <w:rsid w:val="004C35CB"/>
    <w:pPr>
      <w:shd w:val="clear" w:color="000000" w:fill="D8E4B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10">
    <w:name w:val="xl110"/>
    <w:basedOn w:val="Normal"/>
    <w:rsid w:val="004C35CB"/>
    <w:pPr>
      <w:shd w:val="clear" w:color="000000" w:fill="C4D79B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11">
    <w:name w:val="xl111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12">
    <w:name w:val="xl112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13">
    <w:name w:val="xl113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14">
    <w:name w:val="xl114"/>
    <w:basedOn w:val="Normal"/>
    <w:rsid w:val="004C35CB"/>
    <w:pPr>
      <w:shd w:val="clear" w:color="000000" w:fill="76933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4C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5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5CB"/>
    <w:rPr>
      <w:color w:val="800080"/>
      <w:u w:val="single"/>
    </w:rPr>
  </w:style>
  <w:style w:type="paragraph" w:customStyle="1" w:styleId="font0">
    <w:name w:val="font0"/>
    <w:basedOn w:val="Normal"/>
    <w:rsid w:val="004C35CB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5">
    <w:name w:val="font5"/>
    <w:basedOn w:val="Normal"/>
    <w:rsid w:val="004C35CB"/>
    <w:pPr>
      <w:spacing w:before="100" w:beforeAutospacing="1" w:after="100" w:afterAutospacing="1"/>
    </w:pPr>
    <w:rPr>
      <w:rFonts w:ascii="Calibri" w:hAnsi="Calibri"/>
      <w:b/>
      <w:bCs/>
      <w:color w:val="DD0806"/>
    </w:rPr>
  </w:style>
  <w:style w:type="paragraph" w:customStyle="1" w:styleId="xl63">
    <w:name w:val="xl63"/>
    <w:basedOn w:val="Normal"/>
    <w:rsid w:val="004C35CB"/>
    <w:pPr>
      <w:shd w:val="clear" w:color="000000" w:fill="FCD5B4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4">
    <w:name w:val="xl64"/>
    <w:basedOn w:val="Normal"/>
    <w:rsid w:val="004C35CB"/>
    <w:pPr>
      <w:shd w:val="clear" w:color="000000" w:fill="FCD5B4"/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65">
    <w:name w:val="xl65"/>
    <w:basedOn w:val="Normal"/>
    <w:rsid w:val="004C35CB"/>
    <w:pPr>
      <w:shd w:val="clear" w:color="000000" w:fill="FCD5B4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6">
    <w:name w:val="xl66"/>
    <w:basedOn w:val="Normal"/>
    <w:rsid w:val="004C35CB"/>
    <w:pPr>
      <w:shd w:val="clear" w:color="000000" w:fill="E26B0A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7">
    <w:name w:val="xl67"/>
    <w:basedOn w:val="Normal"/>
    <w:rsid w:val="004C35CB"/>
    <w:pPr>
      <w:shd w:val="clear" w:color="000000" w:fill="E26B0A"/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68">
    <w:name w:val="xl68"/>
    <w:basedOn w:val="Normal"/>
    <w:rsid w:val="004C35CB"/>
    <w:pPr>
      <w:shd w:val="clear" w:color="000000" w:fill="E26B0A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9">
    <w:name w:val="xl69"/>
    <w:basedOn w:val="Normal"/>
    <w:rsid w:val="004C35CB"/>
    <w:pPr>
      <w:pBdr>
        <w:left w:val="single" w:sz="4" w:space="0" w:color="auto"/>
      </w:pBd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0">
    <w:name w:val="xl70"/>
    <w:basedOn w:val="Normal"/>
    <w:rsid w:val="004C35CB"/>
    <w:pP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1">
    <w:name w:val="xl71"/>
    <w:basedOn w:val="Normal"/>
    <w:rsid w:val="004C35CB"/>
    <w:pPr>
      <w:pBdr>
        <w:left w:val="single" w:sz="4" w:space="0" w:color="auto"/>
      </w:pBd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2">
    <w:name w:val="xl72"/>
    <w:basedOn w:val="Normal"/>
    <w:rsid w:val="004C35CB"/>
    <w:pPr>
      <w:pBdr>
        <w:left w:val="single" w:sz="4" w:space="0" w:color="auto"/>
        <w:bottom w:val="single" w:sz="4" w:space="0" w:color="auto"/>
      </w:pBd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3">
    <w:name w:val="xl73"/>
    <w:basedOn w:val="Normal"/>
    <w:rsid w:val="004C35CB"/>
    <w:pPr>
      <w:pBdr>
        <w:bottom w:val="single" w:sz="4" w:space="0" w:color="auto"/>
      </w:pBd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4">
    <w:name w:val="xl74"/>
    <w:basedOn w:val="Normal"/>
    <w:rsid w:val="004C35CB"/>
    <w:pP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5">
    <w:name w:val="xl75"/>
    <w:basedOn w:val="Normal"/>
    <w:rsid w:val="004C35CB"/>
    <w:pPr>
      <w:pBdr>
        <w:bottom w:val="single" w:sz="4" w:space="0" w:color="auto"/>
      </w:pBdr>
      <w:shd w:val="clear" w:color="000000" w:fill="FF6FC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6">
    <w:name w:val="xl76"/>
    <w:basedOn w:val="Normal"/>
    <w:rsid w:val="004C35CB"/>
    <w:pPr>
      <w:shd w:val="clear" w:color="000000" w:fill="D8E4B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7">
    <w:name w:val="xl77"/>
    <w:basedOn w:val="Normal"/>
    <w:rsid w:val="004C35CB"/>
    <w:pPr>
      <w:shd w:val="clear" w:color="000000" w:fill="D8E4B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8">
    <w:name w:val="xl78"/>
    <w:basedOn w:val="Normal"/>
    <w:rsid w:val="004C35CB"/>
    <w:pPr>
      <w:pBdr>
        <w:left w:val="single" w:sz="4" w:space="0" w:color="auto"/>
      </w:pBdr>
      <w:shd w:val="clear" w:color="000000" w:fill="E26B0A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9">
    <w:name w:val="xl79"/>
    <w:basedOn w:val="Normal"/>
    <w:rsid w:val="004C35CB"/>
    <w:pPr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80">
    <w:name w:val="xl80"/>
    <w:basedOn w:val="Normal"/>
    <w:rsid w:val="004C35CB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1">
    <w:name w:val="xl81"/>
    <w:basedOn w:val="Normal"/>
    <w:rsid w:val="004C35CB"/>
    <w:pPr>
      <w:shd w:val="clear" w:color="000000" w:fill="E26B0A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2">
    <w:name w:val="xl82"/>
    <w:basedOn w:val="Normal"/>
    <w:rsid w:val="004C35CB"/>
    <w:pPr>
      <w:shd w:val="clear" w:color="000000" w:fill="FCD5B4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3">
    <w:name w:val="xl83"/>
    <w:basedOn w:val="Normal"/>
    <w:rsid w:val="004C35CB"/>
    <w:pPr>
      <w:shd w:val="clear" w:color="000000" w:fill="FF66F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4">
    <w:name w:val="xl84"/>
    <w:basedOn w:val="Normal"/>
    <w:rsid w:val="004C35CB"/>
    <w:pPr>
      <w:shd w:val="clear" w:color="000000" w:fill="FF66F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5">
    <w:name w:val="xl85"/>
    <w:basedOn w:val="Normal"/>
    <w:rsid w:val="004C35CB"/>
    <w:pPr>
      <w:shd w:val="clear" w:color="000000" w:fill="FF008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6">
    <w:name w:val="xl86"/>
    <w:basedOn w:val="Normal"/>
    <w:rsid w:val="004C35CB"/>
    <w:pPr>
      <w:shd w:val="clear" w:color="000000" w:fill="FF008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7">
    <w:name w:val="xl87"/>
    <w:basedOn w:val="Normal"/>
    <w:rsid w:val="004C35CB"/>
    <w:pPr>
      <w:shd w:val="clear" w:color="000000" w:fill="FF00F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8">
    <w:name w:val="xl88"/>
    <w:basedOn w:val="Normal"/>
    <w:rsid w:val="004C35CB"/>
    <w:pPr>
      <w:shd w:val="clear" w:color="000000" w:fill="FF00F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9">
    <w:name w:val="xl89"/>
    <w:basedOn w:val="Normal"/>
    <w:rsid w:val="004C3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0">
    <w:name w:val="xl90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91">
    <w:name w:val="xl91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92">
    <w:name w:val="xl92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3">
    <w:name w:val="xl93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4">
    <w:name w:val="xl94"/>
    <w:basedOn w:val="Normal"/>
    <w:rsid w:val="004C35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5">
    <w:name w:val="xl95"/>
    <w:basedOn w:val="Normal"/>
    <w:rsid w:val="004C35CB"/>
    <w:pPr>
      <w:shd w:val="clear" w:color="000000" w:fill="FF6FC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6">
    <w:name w:val="xl96"/>
    <w:basedOn w:val="Normal"/>
    <w:rsid w:val="004C35CB"/>
    <w:pPr>
      <w:pBdr>
        <w:bottom w:val="single" w:sz="4" w:space="0" w:color="auto"/>
      </w:pBdr>
      <w:shd w:val="clear" w:color="000000" w:fill="FF6FC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7">
    <w:name w:val="xl97"/>
    <w:basedOn w:val="Normal"/>
    <w:rsid w:val="004C35CB"/>
    <w:pPr>
      <w:shd w:val="clear" w:color="000000" w:fill="FF66F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8">
    <w:name w:val="xl98"/>
    <w:basedOn w:val="Normal"/>
    <w:rsid w:val="004C35CB"/>
    <w:pPr>
      <w:shd w:val="clear" w:color="000000" w:fill="FF0080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9">
    <w:name w:val="xl99"/>
    <w:basedOn w:val="Normal"/>
    <w:rsid w:val="004C35CB"/>
    <w:pPr>
      <w:shd w:val="clear" w:color="000000" w:fill="FF00F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0">
    <w:name w:val="xl100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F6FC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1">
    <w:name w:val="xl101"/>
    <w:basedOn w:val="Normal"/>
    <w:rsid w:val="004C3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FC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2">
    <w:name w:val="xl102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3">
    <w:name w:val="xl103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F0080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4">
    <w:name w:val="xl104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5">
    <w:name w:val="xl105"/>
    <w:basedOn w:val="Normal"/>
    <w:rsid w:val="004C35CB"/>
    <w:pPr>
      <w:shd w:val="clear" w:color="000000" w:fill="C4D79B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6">
    <w:name w:val="xl106"/>
    <w:basedOn w:val="Normal"/>
    <w:rsid w:val="004C35CB"/>
    <w:pPr>
      <w:shd w:val="clear" w:color="000000" w:fill="C4D79B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7">
    <w:name w:val="xl107"/>
    <w:basedOn w:val="Normal"/>
    <w:rsid w:val="004C35CB"/>
    <w:pPr>
      <w:shd w:val="clear" w:color="000000" w:fill="76933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8">
    <w:name w:val="xl108"/>
    <w:basedOn w:val="Normal"/>
    <w:rsid w:val="004C35CB"/>
    <w:pPr>
      <w:shd w:val="clear" w:color="000000" w:fill="76933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9">
    <w:name w:val="xl109"/>
    <w:basedOn w:val="Normal"/>
    <w:rsid w:val="004C35CB"/>
    <w:pPr>
      <w:shd w:val="clear" w:color="000000" w:fill="D8E4B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10">
    <w:name w:val="xl110"/>
    <w:basedOn w:val="Normal"/>
    <w:rsid w:val="004C35CB"/>
    <w:pPr>
      <w:shd w:val="clear" w:color="000000" w:fill="C4D79B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11">
    <w:name w:val="xl111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12">
    <w:name w:val="xl112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13">
    <w:name w:val="xl113"/>
    <w:basedOn w:val="Normal"/>
    <w:rsid w:val="004C35CB"/>
    <w:pPr>
      <w:pBdr>
        <w:left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14">
    <w:name w:val="xl114"/>
    <w:basedOn w:val="Normal"/>
    <w:rsid w:val="004C35CB"/>
    <w:pPr>
      <w:shd w:val="clear" w:color="000000" w:fill="76933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4C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1073</Words>
  <Characters>6117</Characters>
  <Application>Microsoft Macintosh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Bednarski</dc:creator>
  <cp:keywords/>
  <dc:description/>
  <cp:lastModifiedBy>Valerie Bednarski</cp:lastModifiedBy>
  <cp:revision>1</cp:revision>
  <dcterms:created xsi:type="dcterms:W3CDTF">2016-12-28T01:06:00Z</dcterms:created>
  <dcterms:modified xsi:type="dcterms:W3CDTF">2016-12-28T01:08:00Z</dcterms:modified>
</cp:coreProperties>
</file>